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61645D" w:rsidRPr="0061645D">
        <w:rPr>
          <w:sz w:val="24"/>
          <w:szCs w:val="24"/>
          <w:lang w:val="lt-LT"/>
        </w:rPr>
        <w:t>Telšių miesto Miško g. rekonstravimo ir inžinerinių statinių statybos projektavimo ir projekto vykdymo priežiūros paslaugos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Trebuchet MS"/>
          <w:b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61645D" w:rsidP="0061645D">
            <w:pPr>
              <w:jc w:val="both"/>
              <w:rPr>
                <w:sz w:val="24"/>
                <w:szCs w:val="24"/>
                <w:lang w:val="lt-LT"/>
              </w:rPr>
            </w:pPr>
            <w:r w:rsidRPr="0061645D">
              <w:rPr>
                <w:noProof/>
                <w:sz w:val="24"/>
                <w:szCs w:val="24"/>
                <w:lang w:val="lt-LT" w:eastAsia="en-GB"/>
              </w:rPr>
              <w:t>Telšių miesto Miško g. rekonstravimo ir inžinerinių statinių statybos projektavimo ir projekto vykdymo priežiūros paslaugos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>
              <w:rPr>
                <w:iCs/>
                <w:sz w:val="24"/>
                <w:szCs w:val="24"/>
                <w:lang w:val="lt-LT"/>
              </w:rPr>
              <w:t>čios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 xml:space="preserve">ę </w:t>
            </w:r>
            <w:r>
              <w:rPr>
                <w:sz w:val="24"/>
                <w:szCs w:val="24"/>
                <w:lang w:val="lt-LT"/>
              </w:rPr>
              <w:t>užduotį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61645D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ės </w:t>
            </w:r>
            <w:r w:rsidR="0061645D">
              <w:rPr>
                <w:iCs/>
                <w:sz w:val="24"/>
                <w:szCs w:val="24"/>
                <w:lang w:val="lt-LT"/>
              </w:rPr>
              <w:t>užduoties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61645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10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61645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</w:t>
            </w:r>
            <w:r w:rsidR="00F71F26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</w:t>
            </w:r>
            <w:r w:rsidR="00177DE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9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bookmarkStart w:id="0" w:name="_GoBack"/>
            <w:bookmarkEnd w:id="0"/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/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177DEA"/>
    <w:rsid w:val="0053224C"/>
    <w:rsid w:val="00583443"/>
    <w:rsid w:val="0061645D"/>
    <w:rsid w:val="00630CAD"/>
    <w:rsid w:val="00743886"/>
    <w:rsid w:val="007C4110"/>
    <w:rsid w:val="00815BA2"/>
    <w:rsid w:val="009A0EA1"/>
    <w:rsid w:val="00B504A8"/>
    <w:rsid w:val="00DD3E4E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67C0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13</cp:revision>
  <dcterms:created xsi:type="dcterms:W3CDTF">2022-05-11T13:20:00Z</dcterms:created>
  <dcterms:modified xsi:type="dcterms:W3CDTF">2025-09-25T08:22:00Z</dcterms:modified>
</cp:coreProperties>
</file>